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91CB7" w14:textId="20D15139" w:rsidR="002D75E0" w:rsidRDefault="002D75E0" w:rsidP="002D75E0">
      <w:pPr>
        <w:rPr>
          <w:rFonts w:ascii="Arial" w:hAnsi="Arial" w:cs="Arial"/>
          <w:b/>
          <w:noProof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t xml:space="preserve">          </w:t>
      </w:r>
      <w:r w:rsidR="00A474B9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4441D44" wp14:editId="7600C8A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09345" cy="1023620"/>
            <wp:effectExtent l="0" t="0" r="0" b="5080"/>
            <wp:wrapNone/>
            <wp:docPr id="1" name="Picture 1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rForc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09345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639AA4" w14:textId="2AE5853A" w:rsidR="002D75E0" w:rsidRDefault="002D75E0" w:rsidP="002D75E0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Air Force Association (Chapter 308)</w:t>
      </w:r>
    </w:p>
    <w:p w14:paraId="4A3044BE" w14:textId="00331357" w:rsidR="002D75E0" w:rsidRDefault="002D75E0" w:rsidP="002D75E0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Teacher of the year for 2019 </w:t>
      </w:r>
      <w:r w:rsidRPr="00BF0789">
        <w:rPr>
          <w:rFonts w:ascii="Arial" w:hAnsi="Arial" w:cs="Arial"/>
          <w:b/>
          <w:noProof/>
          <w:sz w:val="32"/>
          <w:szCs w:val="32"/>
        </w:rPr>
        <w:t>Awards</w:t>
      </w:r>
    </w:p>
    <w:p w14:paraId="42799698" w14:textId="77777777" w:rsidR="002D75E0" w:rsidRDefault="002D75E0" w:rsidP="002D75E0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38CA0B95" w14:textId="77777777" w:rsidR="002D75E0" w:rsidRPr="00BF0789" w:rsidRDefault="002D75E0" w:rsidP="002D75E0">
      <w:pPr>
        <w:rPr>
          <w:rFonts w:ascii="Arial" w:hAnsi="Arial" w:cs="Arial"/>
          <w:noProof/>
          <w:sz w:val="22"/>
          <w:szCs w:val="22"/>
        </w:rPr>
      </w:pPr>
    </w:p>
    <w:p w14:paraId="3A2B35CF" w14:textId="77777777" w:rsidR="002D75E0" w:rsidRPr="00E74230" w:rsidRDefault="002D75E0" w:rsidP="002D75E0">
      <w:pPr>
        <w:jc w:val="center"/>
        <w:rPr>
          <w:rFonts w:ascii="Arial" w:hAnsi="Arial" w:cs="Arial"/>
          <w:b/>
          <w:color w:val="CC0000"/>
          <w:sz w:val="28"/>
          <w:szCs w:val="28"/>
        </w:rPr>
      </w:pPr>
      <w:r w:rsidRPr="00E74230">
        <w:rPr>
          <w:rFonts w:ascii="Arial" w:hAnsi="Arial" w:cs="Arial"/>
          <w:b/>
          <w:color w:val="CC0000"/>
          <w:sz w:val="28"/>
          <w:szCs w:val="28"/>
        </w:rPr>
        <w:t xml:space="preserve"> NOMINATION FORM</w:t>
      </w:r>
    </w:p>
    <w:p w14:paraId="26BC2882" w14:textId="77777777" w:rsidR="002D75E0" w:rsidRPr="00CC234C" w:rsidRDefault="002D75E0" w:rsidP="002D75E0">
      <w:pPr>
        <w:jc w:val="both"/>
        <w:rPr>
          <w:rFonts w:ascii="Arial" w:hAnsi="Arial" w:cs="Arial"/>
          <w:sz w:val="22"/>
          <w:szCs w:val="22"/>
        </w:rPr>
      </w:pPr>
    </w:p>
    <w:p w14:paraId="1B6AC2B2" w14:textId="77777777" w:rsidR="002D75E0" w:rsidRPr="00213B5D" w:rsidRDefault="002D75E0" w:rsidP="002D75E0">
      <w:pPr>
        <w:jc w:val="both"/>
        <w:rPr>
          <w:rFonts w:ascii="Arial" w:hAnsi="Arial" w:cs="Arial"/>
          <w:b/>
          <w:color w:val="CC0000"/>
        </w:rPr>
      </w:pPr>
      <w:r w:rsidRPr="00213B5D">
        <w:rPr>
          <w:rFonts w:ascii="Arial" w:hAnsi="Arial" w:cs="Arial"/>
          <w:b/>
          <w:color w:val="CC0000"/>
        </w:rPr>
        <w:t>Nominee details</w:t>
      </w:r>
    </w:p>
    <w:tbl>
      <w:tblPr>
        <w:tblW w:w="10260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1E0" w:firstRow="1" w:lastRow="1" w:firstColumn="1" w:lastColumn="1" w:noHBand="0" w:noVBand="0"/>
      </w:tblPr>
      <w:tblGrid>
        <w:gridCol w:w="4290"/>
        <w:gridCol w:w="5970"/>
      </w:tblGrid>
      <w:tr w:rsidR="002D75E0" w:rsidRPr="00213B5D" w14:paraId="26FC7EB1" w14:textId="77777777" w:rsidTr="00C5404F"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BD45E" w14:textId="77777777" w:rsidR="002D75E0" w:rsidRPr="00213B5D" w:rsidRDefault="002D75E0" w:rsidP="00C5404F">
            <w:pPr>
              <w:jc w:val="both"/>
              <w:rPr>
                <w:rFonts w:ascii="Arial" w:hAnsi="Arial" w:cs="Arial"/>
              </w:rPr>
            </w:pPr>
            <w:r w:rsidRPr="00213B5D">
              <w:rPr>
                <w:rFonts w:ascii="Arial" w:hAnsi="Arial" w:cs="Arial"/>
              </w:rPr>
              <w:t>First name:</w:t>
            </w:r>
          </w:p>
          <w:p w14:paraId="65CF12B5" w14:textId="77777777" w:rsidR="002D75E0" w:rsidRPr="00213B5D" w:rsidRDefault="002D75E0" w:rsidP="00C540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D8D8F" w14:textId="77777777" w:rsidR="002D75E0" w:rsidRPr="00213B5D" w:rsidRDefault="002D75E0" w:rsidP="00C5404F">
            <w:pPr>
              <w:jc w:val="both"/>
              <w:rPr>
                <w:rFonts w:ascii="Arial" w:hAnsi="Arial" w:cs="Arial"/>
              </w:rPr>
            </w:pPr>
            <w:r w:rsidRPr="00213B5D">
              <w:rPr>
                <w:rFonts w:ascii="Arial" w:hAnsi="Arial" w:cs="Arial"/>
              </w:rPr>
              <w:t>Last Name:</w:t>
            </w:r>
          </w:p>
        </w:tc>
      </w:tr>
      <w:tr w:rsidR="002D75E0" w:rsidRPr="00CC234C" w14:paraId="1FDEC9DF" w14:textId="77777777" w:rsidTr="00C5404F">
        <w:tc>
          <w:tcPr>
            <w:tcW w:w="10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51AAD" w14:textId="77777777" w:rsidR="002D75E0" w:rsidRPr="001916F5" w:rsidRDefault="002D75E0" w:rsidP="00C5404F">
            <w:pPr>
              <w:jc w:val="both"/>
              <w:rPr>
                <w:rFonts w:ascii="Arial" w:hAnsi="Arial" w:cs="Arial"/>
              </w:rPr>
            </w:pPr>
            <w:r w:rsidRPr="001916F5">
              <w:rPr>
                <w:rFonts w:ascii="Arial" w:hAnsi="Arial" w:cs="Arial"/>
              </w:rPr>
              <w:t>Nominee’s school address:</w:t>
            </w:r>
          </w:p>
          <w:p w14:paraId="562D3889" w14:textId="77777777" w:rsidR="002D75E0" w:rsidRPr="001916F5" w:rsidRDefault="002D75E0" w:rsidP="00C5404F">
            <w:pPr>
              <w:jc w:val="both"/>
              <w:rPr>
                <w:rFonts w:ascii="Arial" w:hAnsi="Arial" w:cs="Arial"/>
              </w:rPr>
            </w:pPr>
          </w:p>
        </w:tc>
      </w:tr>
      <w:tr w:rsidR="002D75E0" w:rsidRPr="00CC234C" w14:paraId="0DCCB7A7" w14:textId="77777777" w:rsidTr="00C5404F">
        <w:trPr>
          <w:trHeight w:val="253"/>
        </w:trPr>
        <w:tc>
          <w:tcPr>
            <w:tcW w:w="10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32B48" w14:textId="77777777" w:rsidR="002D75E0" w:rsidRPr="001916F5" w:rsidRDefault="002D75E0" w:rsidP="00C5404F">
            <w:pPr>
              <w:jc w:val="both"/>
              <w:rPr>
                <w:rFonts w:ascii="Arial" w:hAnsi="Arial" w:cs="Arial"/>
              </w:rPr>
            </w:pPr>
            <w:r w:rsidRPr="001916F5">
              <w:rPr>
                <w:rFonts w:ascii="Arial" w:hAnsi="Arial" w:cs="Arial"/>
              </w:rPr>
              <w:t>Nominee’s phone number:</w:t>
            </w:r>
          </w:p>
          <w:p w14:paraId="4BD036A2" w14:textId="77777777" w:rsidR="002D75E0" w:rsidRPr="001916F5" w:rsidRDefault="002D75E0" w:rsidP="00C5404F">
            <w:pPr>
              <w:jc w:val="both"/>
              <w:rPr>
                <w:rFonts w:ascii="Arial" w:hAnsi="Arial" w:cs="Arial"/>
              </w:rPr>
            </w:pPr>
          </w:p>
        </w:tc>
      </w:tr>
      <w:tr w:rsidR="002D75E0" w:rsidRPr="00CC234C" w14:paraId="5204CA00" w14:textId="77777777" w:rsidTr="00C5404F">
        <w:tc>
          <w:tcPr>
            <w:tcW w:w="10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E2A22" w14:textId="77777777" w:rsidR="002D75E0" w:rsidRPr="001916F5" w:rsidRDefault="002D75E0" w:rsidP="00C5404F">
            <w:pPr>
              <w:jc w:val="both"/>
              <w:rPr>
                <w:rFonts w:ascii="Arial" w:hAnsi="Arial" w:cs="Arial"/>
              </w:rPr>
            </w:pPr>
            <w:r w:rsidRPr="001916F5">
              <w:rPr>
                <w:rFonts w:ascii="Arial" w:hAnsi="Arial" w:cs="Arial"/>
              </w:rPr>
              <w:t>Nominee’s email address:</w:t>
            </w:r>
          </w:p>
          <w:p w14:paraId="11931121" w14:textId="77777777" w:rsidR="002D75E0" w:rsidRPr="001916F5" w:rsidRDefault="002D75E0" w:rsidP="00C5404F">
            <w:pPr>
              <w:jc w:val="both"/>
              <w:rPr>
                <w:rFonts w:ascii="Arial" w:hAnsi="Arial" w:cs="Arial"/>
              </w:rPr>
            </w:pPr>
          </w:p>
        </w:tc>
      </w:tr>
      <w:tr w:rsidR="002D75E0" w:rsidRPr="00CC234C" w14:paraId="0A88E573" w14:textId="77777777" w:rsidTr="00C5404F">
        <w:tc>
          <w:tcPr>
            <w:tcW w:w="10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63686" w14:textId="77777777" w:rsidR="002D75E0" w:rsidRPr="001916F5" w:rsidRDefault="002D75E0" w:rsidP="00C5404F">
            <w:pPr>
              <w:jc w:val="both"/>
              <w:rPr>
                <w:rFonts w:ascii="Arial" w:hAnsi="Arial" w:cs="Arial"/>
              </w:rPr>
            </w:pPr>
            <w:r w:rsidRPr="001916F5">
              <w:rPr>
                <w:rFonts w:ascii="Arial" w:hAnsi="Arial" w:cs="Arial"/>
              </w:rPr>
              <w:t>Grade level:</w:t>
            </w:r>
          </w:p>
          <w:p w14:paraId="7B2661F5" w14:textId="77777777" w:rsidR="002D75E0" w:rsidRPr="001916F5" w:rsidRDefault="002D75E0" w:rsidP="00C5404F">
            <w:pPr>
              <w:jc w:val="both"/>
              <w:rPr>
                <w:rFonts w:ascii="Arial" w:hAnsi="Arial" w:cs="Arial"/>
              </w:rPr>
            </w:pPr>
          </w:p>
        </w:tc>
      </w:tr>
      <w:tr w:rsidR="002D75E0" w:rsidRPr="00CC234C" w14:paraId="20258479" w14:textId="77777777" w:rsidTr="00C5404F">
        <w:tc>
          <w:tcPr>
            <w:tcW w:w="10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7208E" w14:textId="77777777" w:rsidR="002D75E0" w:rsidRPr="001916F5" w:rsidRDefault="002D75E0" w:rsidP="00C5404F">
            <w:pPr>
              <w:jc w:val="both"/>
              <w:rPr>
                <w:rFonts w:ascii="Arial" w:hAnsi="Arial" w:cs="Arial"/>
              </w:rPr>
            </w:pPr>
            <w:r w:rsidRPr="001916F5">
              <w:rPr>
                <w:rFonts w:ascii="Arial" w:hAnsi="Arial" w:cs="Arial"/>
              </w:rPr>
              <w:t>Nominee’s length of service (i.e. number of years, teaching):</w:t>
            </w:r>
          </w:p>
          <w:p w14:paraId="1808AEC5" w14:textId="77777777" w:rsidR="002D75E0" w:rsidRPr="001916F5" w:rsidRDefault="002D75E0" w:rsidP="00C5404F">
            <w:pPr>
              <w:jc w:val="both"/>
              <w:rPr>
                <w:rFonts w:ascii="Arial" w:hAnsi="Arial" w:cs="Arial"/>
              </w:rPr>
            </w:pPr>
          </w:p>
        </w:tc>
      </w:tr>
      <w:tr w:rsidR="002D75E0" w:rsidRPr="00CC234C" w14:paraId="6EFB98CE" w14:textId="77777777" w:rsidTr="00C5404F">
        <w:trPr>
          <w:trHeight w:val="847"/>
        </w:trPr>
        <w:tc>
          <w:tcPr>
            <w:tcW w:w="10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7E5AE" w14:textId="77777777" w:rsidR="002D75E0" w:rsidRPr="001916F5" w:rsidRDefault="002D75E0" w:rsidP="00C5404F">
            <w:pPr>
              <w:jc w:val="both"/>
              <w:rPr>
                <w:rFonts w:ascii="Arial" w:hAnsi="Arial" w:cs="Arial"/>
              </w:rPr>
            </w:pPr>
            <w:r w:rsidRPr="001916F5">
              <w:rPr>
                <w:rFonts w:ascii="Arial" w:hAnsi="Arial" w:cs="Arial"/>
              </w:rPr>
              <w:t xml:space="preserve">Please check one: </w:t>
            </w:r>
          </w:p>
          <w:p w14:paraId="7913283D" w14:textId="77777777" w:rsidR="002D75E0" w:rsidRPr="001916F5" w:rsidRDefault="002D75E0" w:rsidP="00C5404F">
            <w:pPr>
              <w:jc w:val="both"/>
              <w:rPr>
                <w:rFonts w:ascii="Arial" w:hAnsi="Arial" w:cs="Arial"/>
              </w:rPr>
            </w:pPr>
            <w:r w:rsidRPr="001916F5">
              <w:rPr>
                <w:rFonts w:ascii="Arial" w:hAnsi="Arial" w:cs="Arial"/>
              </w:rPr>
              <w:t xml:space="preserve"> </w:t>
            </w:r>
            <w:r w:rsidRPr="001916F5">
              <w:rPr>
                <w:rFonts w:ascii="MS Gothic" w:eastAsia="MS Gothic" w:hAnsi="Arial" w:cs="Arial" w:hint="eastAsia"/>
              </w:rPr>
              <w:t>☐</w:t>
            </w:r>
            <w:r w:rsidRPr="001916F5">
              <w:rPr>
                <w:rFonts w:ascii="Arial" w:hAnsi="Arial" w:cs="Arial"/>
              </w:rPr>
              <w:t xml:space="preserve"> K-8        </w:t>
            </w:r>
            <w:r w:rsidRPr="001916F5">
              <w:rPr>
                <w:rFonts w:ascii="MS Gothic" w:eastAsia="MS Gothic" w:hAnsi="Arial" w:cs="Arial" w:hint="eastAsia"/>
              </w:rPr>
              <w:t>☐</w:t>
            </w:r>
            <w:r>
              <w:rPr>
                <w:rFonts w:ascii="Arial" w:hAnsi="Arial" w:cs="Arial"/>
              </w:rPr>
              <w:t xml:space="preserve"> </w:t>
            </w:r>
            <w:r w:rsidRPr="001916F5">
              <w:rPr>
                <w:rFonts w:ascii="Arial" w:hAnsi="Arial" w:cs="Arial"/>
              </w:rPr>
              <w:t>9-12</w:t>
            </w:r>
          </w:p>
        </w:tc>
      </w:tr>
    </w:tbl>
    <w:p w14:paraId="4521FF5C" w14:textId="77777777" w:rsidR="002D75E0" w:rsidRDefault="002D75E0" w:rsidP="002D75E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44E553F" w14:textId="77777777" w:rsidR="002D75E0" w:rsidRDefault="002D75E0" w:rsidP="002D75E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C293026" w14:textId="77777777" w:rsidR="002D75E0" w:rsidRDefault="002D75E0" w:rsidP="002D75E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328E89D" w14:textId="77777777" w:rsidR="002D75E0" w:rsidRPr="00CC234C" w:rsidRDefault="002D75E0" w:rsidP="002D75E0">
      <w:pPr>
        <w:jc w:val="both"/>
        <w:rPr>
          <w:rFonts w:ascii="Arial" w:hAnsi="Arial" w:cs="Arial"/>
          <w:b/>
          <w:color w:val="CC0000"/>
          <w:sz w:val="28"/>
          <w:szCs w:val="28"/>
        </w:rPr>
      </w:pPr>
      <w:r w:rsidRPr="00E74230">
        <w:rPr>
          <w:rFonts w:ascii="Arial" w:hAnsi="Arial" w:cs="Arial"/>
          <w:b/>
          <w:color w:val="CC0000"/>
          <w:sz w:val="28"/>
          <w:szCs w:val="28"/>
        </w:rPr>
        <w:t>Nominated by</w:t>
      </w:r>
    </w:p>
    <w:tbl>
      <w:tblPr>
        <w:tblW w:w="1034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10"/>
        <w:gridCol w:w="7530"/>
      </w:tblGrid>
      <w:tr w:rsidR="002D75E0" w:rsidRPr="0003508D" w14:paraId="7D96538C" w14:textId="77777777" w:rsidTr="00C5404F">
        <w:tc>
          <w:tcPr>
            <w:tcW w:w="2810" w:type="dxa"/>
            <w:shd w:val="clear" w:color="auto" w:fill="auto"/>
          </w:tcPr>
          <w:p w14:paraId="73709B76" w14:textId="77777777" w:rsidR="002D75E0" w:rsidRPr="001916F5" w:rsidRDefault="002D75E0" w:rsidP="00C5404F">
            <w:pPr>
              <w:ind w:right="-514"/>
              <w:jc w:val="both"/>
              <w:rPr>
                <w:rFonts w:ascii="Arial" w:hAnsi="Arial" w:cs="Arial"/>
              </w:rPr>
            </w:pPr>
            <w:r w:rsidRPr="001916F5">
              <w:rPr>
                <w:rFonts w:ascii="Arial" w:hAnsi="Arial" w:cs="Arial"/>
              </w:rPr>
              <w:t>Name:</w:t>
            </w:r>
          </w:p>
          <w:p w14:paraId="4208E232" w14:textId="77777777" w:rsidR="002D75E0" w:rsidRPr="001916F5" w:rsidRDefault="002D75E0" w:rsidP="00C5404F">
            <w:pPr>
              <w:ind w:right="-514"/>
              <w:jc w:val="both"/>
              <w:rPr>
                <w:rFonts w:ascii="Arial" w:hAnsi="Arial" w:cs="Arial"/>
              </w:rPr>
            </w:pPr>
          </w:p>
        </w:tc>
        <w:tc>
          <w:tcPr>
            <w:tcW w:w="7530" w:type="dxa"/>
            <w:shd w:val="clear" w:color="auto" w:fill="auto"/>
          </w:tcPr>
          <w:p w14:paraId="69DA7A65" w14:textId="77777777" w:rsidR="002D75E0" w:rsidRPr="0003508D" w:rsidRDefault="002D75E0" w:rsidP="00C5404F">
            <w:pPr>
              <w:ind w:right="-51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E0" w:rsidRPr="0003508D" w14:paraId="2101EB58" w14:textId="77777777" w:rsidTr="00C5404F">
        <w:tc>
          <w:tcPr>
            <w:tcW w:w="2810" w:type="dxa"/>
            <w:shd w:val="clear" w:color="auto" w:fill="auto"/>
          </w:tcPr>
          <w:p w14:paraId="0B10206B" w14:textId="77777777" w:rsidR="002D75E0" w:rsidRPr="001916F5" w:rsidRDefault="002D75E0" w:rsidP="00C5404F">
            <w:pPr>
              <w:ind w:right="-51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</w:t>
            </w:r>
            <w:r w:rsidRPr="001916F5">
              <w:rPr>
                <w:rFonts w:ascii="Arial" w:hAnsi="Arial" w:cs="Arial"/>
              </w:rPr>
              <w:t>ation:</w:t>
            </w:r>
          </w:p>
          <w:p w14:paraId="04B85469" w14:textId="77777777" w:rsidR="002D75E0" w:rsidRPr="001916F5" w:rsidRDefault="002D75E0" w:rsidP="00C5404F">
            <w:pPr>
              <w:ind w:right="-514"/>
              <w:jc w:val="both"/>
              <w:rPr>
                <w:rFonts w:ascii="Arial" w:hAnsi="Arial" w:cs="Arial"/>
              </w:rPr>
            </w:pPr>
          </w:p>
        </w:tc>
        <w:tc>
          <w:tcPr>
            <w:tcW w:w="7530" w:type="dxa"/>
            <w:shd w:val="clear" w:color="auto" w:fill="auto"/>
          </w:tcPr>
          <w:p w14:paraId="2E8AE1B7" w14:textId="77777777" w:rsidR="002D75E0" w:rsidRPr="0003508D" w:rsidRDefault="002D75E0" w:rsidP="00C5404F">
            <w:pPr>
              <w:ind w:right="-51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E0" w:rsidRPr="0003508D" w14:paraId="5C81CC90" w14:textId="77777777" w:rsidTr="00C5404F">
        <w:tc>
          <w:tcPr>
            <w:tcW w:w="2810" w:type="dxa"/>
            <w:shd w:val="clear" w:color="auto" w:fill="auto"/>
          </w:tcPr>
          <w:p w14:paraId="61AE5BD8" w14:textId="77777777" w:rsidR="002D75E0" w:rsidRPr="001916F5" w:rsidRDefault="002D75E0" w:rsidP="00C5404F">
            <w:pPr>
              <w:ind w:right="-514"/>
              <w:jc w:val="both"/>
              <w:rPr>
                <w:rFonts w:ascii="Arial" w:hAnsi="Arial" w:cs="Arial"/>
              </w:rPr>
            </w:pPr>
            <w:r w:rsidRPr="001916F5">
              <w:rPr>
                <w:rFonts w:ascii="Arial" w:hAnsi="Arial" w:cs="Arial"/>
              </w:rPr>
              <w:t>Address:</w:t>
            </w:r>
          </w:p>
          <w:p w14:paraId="7906553E" w14:textId="77777777" w:rsidR="002D75E0" w:rsidRPr="001916F5" w:rsidRDefault="002D75E0" w:rsidP="00C5404F">
            <w:pPr>
              <w:ind w:right="-514"/>
              <w:jc w:val="both"/>
              <w:rPr>
                <w:rFonts w:ascii="Arial" w:hAnsi="Arial" w:cs="Arial"/>
              </w:rPr>
            </w:pPr>
          </w:p>
        </w:tc>
        <w:tc>
          <w:tcPr>
            <w:tcW w:w="7530" w:type="dxa"/>
            <w:shd w:val="clear" w:color="auto" w:fill="auto"/>
          </w:tcPr>
          <w:p w14:paraId="03011B52" w14:textId="77777777" w:rsidR="002D75E0" w:rsidRPr="0003508D" w:rsidRDefault="002D75E0" w:rsidP="00C5404F">
            <w:pPr>
              <w:ind w:right="-51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E0" w:rsidRPr="0003508D" w14:paraId="42EFC820" w14:textId="77777777" w:rsidTr="00C5404F">
        <w:tc>
          <w:tcPr>
            <w:tcW w:w="2810" w:type="dxa"/>
            <w:shd w:val="clear" w:color="auto" w:fill="auto"/>
          </w:tcPr>
          <w:p w14:paraId="7A919DDB" w14:textId="77777777" w:rsidR="002D75E0" w:rsidRPr="001916F5" w:rsidRDefault="002D75E0" w:rsidP="00C5404F">
            <w:pPr>
              <w:ind w:right="-514"/>
              <w:jc w:val="both"/>
              <w:rPr>
                <w:rFonts w:ascii="Arial" w:hAnsi="Arial" w:cs="Arial"/>
              </w:rPr>
            </w:pPr>
            <w:r w:rsidRPr="001916F5">
              <w:rPr>
                <w:rFonts w:ascii="Arial" w:hAnsi="Arial" w:cs="Arial"/>
              </w:rPr>
              <w:t>Telephone:</w:t>
            </w:r>
          </w:p>
          <w:p w14:paraId="3F61E0D5" w14:textId="77777777" w:rsidR="002D75E0" w:rsidRPr="001916F5" w:rsidRDefault="002D75E0" w:rsidP="00C5404F">
            <w:pPr>
              <w:ind w:right="-514"/>
              <w:jc w:val="both"/>
              <w:rPr>
                <w:rFonts w:ascii="Arial" w:hAnsi="Arial" w:cs="Arial"/>
              </w:rPr>
            </w:pPr>
          </w:p>
        </w:tc>
        <w:tc>
          <w:tcPr>
            <w:tcW w:w="7530" w:type="dxa"/>
            <w:shd w:val="clear" w:color="auto" w:fill="auto"/>
          </w:tcPr>
          <w:p w14:paraId="28FB120A" w14:textId="77777777" w:rsidR="002D75E0" w:rsidRPr="0003508D" w:rsidRDefault="002D75E0" w:rsidP="00C5404F">
            <w:pPr>
              <w:ind w:right="-51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E0" w:rsidRPr="0003508D" w14:paraId="5AFFA1CC" w14:textId="77777777" w:rsidTr="00C5404F">
        <w:tc>
          <w:tcPr>
            <w:tcW w:w="2810" w:type="dxa"/>
            <w:shd w:val="clear" w:color="auto" w:fill="auto"/>
          </w:tcPr>
          <w:p w14:paraId="03DD39D6" w14:textId="77777777" w:rsidR="002D75E0" w:rsidRPr="001916F5" w:rsidRDefault="002D75E0" w:rsidP="00C5404F">
            <w:pPr>
              <w:ind w:right="-514"/>
              <w:jc w:val="both"/>
              <w:rPr>
                <w:rFonts w:ascii="Arial" w:hAnsi="Arial" w:cs="Arial"/>
              </w:rPr>
            </w:pPr>
            <w:r w:rsidRPr="001916F5">
              <w:rPr>
                <w:rFonts w:ascii="Arial" w:hAnsi="Arial" w:cs="Arial"/>
              </w:rPr>
              <w:t>Mobile:</w:t>
            </w:r>
          </w:p>
          <w:p w14:paraId="590081C9" w14:textId="77777777" w:rsidR="002D75E0" w:rsidRPr="001916F5" w:rsidRDefault="002D75E0" w:rsidP="00C5404F">
            <w:pPr>
              <w:ind w:right="-514"/>
              <w:jc w:val="both"/>
              <w:rPr>
                <w:rFonts w:ascii="Arial" w:hAnsi="Arial" w:cs="Arial"/>
              </w:rPr>
            </w:pPr>
          </w:p>
        </w:tc>
        <w:tc>
          <w:tcPr>
            <w:tcW w:w="7530" w:type="dxa"/>
            <w:shd w:val="clear" w:color="auto" w:fill="auto"/>
          </w:tcPr>
          <w:p w14:paraId="037FDAF5" w14:textId="77777777" w:rsidR="002D75E0" w:rsidRPr="0003508D" w:rsidRDefault="002D75E0" w:rsidP="00C5404F">
            <w:pPr>
              <w:ind w:right="-51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E0" w:rsidRPr="0003508D" w14:paraId="6E744750" w14:textId="77777777" w:rsidTr="00C5404F">
        <w:tc>
          <w:tcPr>
            <w:tcW w:w="2810" w:type="dxa"/>
            <w:shd w:val="clear" w:color="auto" w:fill="auto"/>
          </w:tcPr>
          <w:p w14:paraId="1BEF032D" w14:textId="77777777" w:rsidR="002D75E0" w:rsidRPr="001916F5" w:rsidRDefault="002D75E0" w:rsidP="00C5404F">
            <w:pPr>
              <w:ind w:right="-514"/>
              <w:jc w:val="both"/>
              <w:rPr>
                <w:rFonts w:ascii="Arial" w:hAnsi="Arial" w:cs="Arial"/>
              </w:rPr>
            </w:pPr>
            <w:r w:rsidRPr="001916F5">
              <w:rPr>
                <w:rFonts w:ascii="Arial" w:hAnsi="Arial" w:cs="Arial"/>
              </w:rPr>
              <w:t>Email:</w:t>
            </w:r>
          </w:p>
          <w:p w14:paraId="3B5996B0" w14:textId="77777777" w:rsidR="002D75E0" w:rsidRPr="001916F5" w:rsidRDefault="002D75E0" w:rsidP="00C5404F">
            <w:pPr>
              <w:ind w:right="-514"/>
              <w:jc w:val="both"/>
              <w:rPr>
                <w:rFonts w:ascii="Arial" w:hAnsi="Arial" w:cs="Arial"/>
              </w:rPr>
            </w:pPr>
          </w:p>
        </w:tc>
        <w:tc>
          <w:tcPr>
            <w:tcW w:w="7530" w:type="dxa"/>
            <w:shd w:val="clear" w:color="auto" w:fill="auto"/>
          </w:tcPr>
          <w:p w14:paraId="76F6A065" w14:textId="77777777" w:rsidR="002D75E0" w:rsidRPr="0003508D" w:rsidRDefault="002D75E0" w:rsidP="00C5404F">
            <w:pPr>
              <w:ind w:right="-51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E0" w:rsidRPr="0003508D" w14:paraId="573C9B97" w14:textId="77777777" w:rsidTr="00C5404F">
        <w:tc>
          <w:tcPr>
            <w:tcW w:w="2810" w:type="dxa"/>
            <w:shd w:val="clear" w:color="auto" w:fill="auto"/>
          </w:tcPr>
          <w:p w14:paraId="7DE0B561" w14:textId="77777777" w:rsidR="002D75E0" w:rsidRPr="001916F5" w:rsidRDefault="002D75E0" w:rsidP="00C5404F">
            <w:pPr>
              <w:ind w:right="-514"/>
              <w:jc w:val="both"/>
              <w:rPr>
                <w:rFonts w:ascii="Arial" w:hAnsi="Arial" w:cs="Arial"/>
              </w:rPr>
            </w:pPr>
            <w:r w:rsidRPr="001916F5">
              <w:rPr>
                <w:rFonts w:ascii="Arial" w:hAnsi="Arial" w:cs="Arial"/>
              </w:rPr>
              <w:t>Relationship to nominee:</w:t>
            </w:r>
          </w:p>
          <w:p w14:paraId="309B4B0B" w14:textId="77777777" w:rsidR="002D75E0" w:rsidRPr="001916F5" w:rsidRDefault="002D75E0" w:rsidP="00C5404F">
            <w:pPr>
              <w:ind w:right="-514"/>
              <w:jc w:val="both"/>
              <w:rPr>
                <w:rFonts w:ascii="Arial" w:hAnsi="Arial" w:cs="Arial"/>
              </w:rPr>
            </w:pPr>
          </w:p>
        </w:tc>
        <w:tc>
          <w:tcPr>
            <w:tcW w:w="7530" w:type="dxa"/>
            <w:shd w:val="clear" w:color="auto" w:fill="auto"/>
          </w:tcPr>
          <w:p w14:paraId="509AA1C3" w14:textId="77777777" w:rsidR="002D75E0" w:rsidRPr="0003508D" w:rsidRDefault="002D75E0" w:rsidP="00C5404F">
            <w:pPr>
              <w:ind w:right="-51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E0" w:rsidRPr="0003508D" w14:paraId="713A616C" w14:textId="77777777" w:rsidTr="00C5404F">
        <w:tc>
          <w:tcPr>
            <w:tcW w:w="2810" w:type="dxa"/>
            <w:shd w:val="clear" w:color="auto" w:fill="auto"/>
          </w:tcPr>
          <w:p w14:paraId="4B29E352" w14:textId="77777777" w:rsidR="002D75E0" w:rsidRPr="001916F5" w:rsidRDefault="002D75E0" w:rsidP="00C5404F">
            <w:pPr>
              <w:ind w:right="-514"/>
              <w:jc w:val="both"/>
              <w:rPr>
                <w:rFonts w:ascii="Arial" w:hAnsi="Arial" w:cs="Arial"/>
              </w:rPr>
            </w:pPr>
            <w:r w:rsidRPr="001916F5">
              <w:rPr>
                <w:rFonts w:ascii="Arial" w:hAnsi="Arial" w:cs="Arial"/>
              </w:rPr>
              <w:t>Signature</w:t>
            </w:r>
            <w:r>
              <w:rPr>
                <w:rFonts w:ascii="Arial" w:hAnsi="Arial" w:cs="Arial"/>
              </w:rPr>
              <w:t>:</w:t>
            </w:r>
          </w:p>
          <w:p w14:paraId="2102971C" w14:textId="77777777" w:rsidR="002D75E0" w:rsidRPr="001916F5" w:rsidRDefault="002D75E0" w:rsidP="00C5404F">
            <w:pPr>
              <w:ind w:right="-514"/>
              <w:jc w:val="both"/>
              <w:rPr>
                <w:rFonts w:ascii="Arial" w:hAnsi="Arial" w:cs="Arial"/>
              </w:rPr>
            </w:pPr>
          </w:p>
        </w:tc>
        <w:tc>
          <w:tcPr>
            <w:tcW w:w="7530" w:type="dxa"/>
            <w:shd w:val="clear" w:color="auto" w:fill="auto"/>
          </w:tcPr>
          <w:p w14:paraId="7B6BCA3C" w14:textId="77777777" w:rsidR="002D75E0" w:rsidRPr="0003508D" w:rsidRDefault="002D75E0" w:rsidP="00C5404F">
            <w:pPr>
              <w:ind w:right="-51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E0" w:rsidRPr="0003508D" w14:paraId="006BB502" w14:textId="77777777" w:rsidTr="00C5404F">
        <w:tc>
          <w:tcPr>
            <w:tcW w:w="2810" w:type="dxa"/>
            <w:shd w:val="clear" w:color="auto" w:fill="auto"/>
          </w:tcPr>
          <w:p w14:paraId="67B84F5D" w14:textId="77777777" w:rsidR="002D75E0" w:rsidRPr="001916F5" w:rsidRDefault="002D75E0" w:rsidP="00C5404F">
            <w:pPr>
              <w:ind w:right="-514"/>
              <w:jc w:val="both"/>
              <w:rPr>
                <w:rFonts w:ascii="Arial" w:hAnsi="Arial" w:cs="Arial"/>
              </w:rPr>
            </w:pPr>
            <w:r w:rsidRPr="001916F5">
              <w:rPr>
                <w:rFonts w:ascii="Arial" w:hAnsi="Arial" w:cs="Arial"/>
              </w:rPr>
              <w:t>Date:</w:t>
            </w:r>
          </w:p>
          <w:p w14:paraId="24C9889D" w14:textId="77777777" w:rsidR="002D75E0" w:rsidRPr="001916F5" w:rsidRDefault="002D75E0" w:rsidP="00C5404F">
            <w:pPr>
              <w:ind w:right="-514"/>
              <w:jc w:val="both"/>
              <w:rPr>
                <w:rFonts w:ascii="Arial" w:hAnsi="Arial" w:cs="Arial"/>
              </w:rPr>
            </w:pPr>
          </w:p>
        </w:tc>
        <w:tc>
          <w:tcPr>
            <w:tcW w:w="7530" w:type="dxa"/>
            <w:shd w:val="clear" w:color="auto" w:fill="auto"/>
          </w:tcPr>
          <w:p w14:paraId="628AC31A" w14:textId="77777777" w:rsidR="002D75E0" w:rsidRPr="0003508D" w:rsidRDefault="002D75E0" w:rsidP="00C5404F">
            <w:pPr>
              <w:ind w:right="-51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0BCB2B" w14:textId="77777777" w:rsidR="002D75E0" w:rsidRPr="00E74230" w:rsidRDefault="002D75E0" w:rsidP="002D75E0">
      <w:pPr>
        <w:jc w:val="both"/>
        <w:rPr>
          <w:rFonts w:ascii="Arial" w:hAnsi="Arial" w:cs="Arial"/>
          <w:b/>
          <w:color w:val="CC0000"/>
          <w:sz w:val="28"/>
          <w:szCs w:val="28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  <w:r w:rsidRPr="00E74230">
        <w:rPr>
          <w:rFonts w:ascii="Arial" w:hAnsi="Arial" w:cs="Arial"/>
          <w:b/>
          <w:color w:val="CC0000"/>
          <w:sz w:val="28"/>
          <w:szCs w:val="28"/>
        </w:rPr>
        <w:lastRenderedPageBreak/>
        <w:t>Award criteria</w:t>
      </w:r>
    </w:p>
    <w:p w14:paraId="427E085D" w14:textId="77777777" w:rsidR="002D75E0" w:rsidRPr="00BF0789" w:rsidRDefault="002D75E0" w:rsidP="002D75E0">
      <w:pPr>
        <w:jc w:val="both"/>
        <w:rPr>
          <w:rFonts w:ascii="Arial" w:hAnsi="Arial" w:cs="Arial"/>
          <w:sz w:val="22"/>
          <w:szCs w:val="22"/>
        </w:rPr>
      </w:pPr>
    </w:p>
    <w:p w14:paraId="7813B19F" w14:textId="77777777" w:rsidR="002D75E0" w:rsidRDefault="002D75E0" w:rsidP="002D75E0">
      <w:pPr>
        <w:rPr>
          <w:rFonts w:ascii="Arial" w:hAnsi="Arial" w:cs="Arial"/>
          <w:sz w:val="22"/>
          <w:szCs w:val="22"/>
        </w:rPr>
      </w:pPr>
      <w:r w:rsidRPr="00BF0789">
        <w:rPr>
          <w:rFonts w:ascii="Arial" w:hAnsi="Arial" w:cs="Arial"/>
          <w:sz w:val="22"/>
          <w:szCs w:val="22"/>
        </w:rPr>
        <w:t xml:space="preserve">When making your nomination, please provide short statements describing how the nominee meets the following award criteria.  Where possible, provide examples to support the statements.  </w:t>
      </w:r>
      <w:r>
        <w:rPr>
          <w:rFonts w:ascii="Arial" w:hAnsi="Arial" w:cs="Arial"/>
          <w:sz w:val="22"/>
          <w:szCs w:val="22"/>
        </w:rPr>
        <w:t>If your nominee is chosen for the award, a letter of support may be requested.</w:t>
      </w:r>
      <w:r w:rsidRPr="00BF0789">
        <w:rPr>
          <w:rFonts w:ascii="Arial" w:hAnsi="Arial" w:cs="Arial"/>
          <w:sz w:val="22"/>
          <w:szCs w:val="22"/>
        </w:rPr>
        <w:t xml:space="preserve">              </w:t>
      </w:r>
    </w:p>
    <w:p w14:paraId="269218CC" w14:textId="77777777" w:rsidR="002D75E0" w:rsidRPr="00BF0789" w:rsidRDefault="002D75E0" w:rsidP="002D75E0">
      <w:pPr>
        <w:rPr>
          <w:rFonts w:ascii="Arial" w:hAnsi="Arial" w:cs="Arial"/>
          <w:sz w:val="22"/>
          <w:szCs w:val="22"/>
        </w:rPr>
      </w:pPr>
      <w:r w:rsidRPr="00BF0789">
        <w:rPr>
          <w:rFonts w:ascii="Arial" w:hAnsi="Arial" w:cs="Arial"/>
          <w:sz w:val="22"/>
          <w:szCs w:val="22"/>
        </w:rPr>
        <w:t xml:space="preserve"> </w:t>
      </w:r>
      <w:r w:rsidRPr="00BF0789">
        <w:rPr>
          <w:rFonts w:ascii="Arial" w:hAnsi="Arial" w:cs="Arial"/>
          <w:i/>
          <w:sz w:val="22"/>
          <w:szCs w:val="22"/>
        </w:rPr>
        <w:t>(Please limit response to space provided)</w:t>
      </w:r>
    </w:p>
    <w:p w14:paraId="4DCE23A6" w14:textId="77777777" w:rsidR="002D75E0" w:rsidRPr="00BF0789" w:rsidRDefault="002D75E0" w:rsidP="002D75E0">
      <w:pPr>
        <w:jc w:val="both"/>
        <w:rPr>
          <w:rFonts w:ascii="Arial" w:hAnsi="Arial" w:cs="Arial"/>
          <w:sz w:val="22"/>
          <w:szCs w:val="22"/>
        </w:rPr>
      </w:pPr>
    </w:p>
    <w:p w14:paraId="783A7377" w14:textId="77777777" w:rsidR="002D75E0" w:rsidRPr="00BF0789" w:rsidRDefault="002D75E0" w:rsidP="002D75E0">
      <w:pPr>
        <w:numPr>
          <w:ilvl w:val="0"/>
          <w:numId w:val="1"/>
        </w:numPr>
        <w:tabs>
          <w:tab w:val="clear" w:pos="360"/>
        </w:tabs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D</w:t>
      </w:r>
      <w:r>
        <w:rPr>
          <w:rFonts w:ascii="Arial" w:hAnsi="Arial" w:cs="Arial"/>
          <w:i/>
          <w:sz w:val="22"/>
          <w:szCs w:val="22"/>
        </w:rPr>
        <w:t xml:space="preserve">emonstrated benefit to the students and </w:t>
      </w:r>
      <w:r w:rsidRPr="00BF0789">
        <w:rPr>
          <w:rFonts w:ascii="Arial" w:hAnsi="Arial" w:cs="Arial"/>
          <w:i/>
          <w:sz w:val="22"/>
          <w:szCs w:val="22"/>
        </w:rPr>
        <w:t xml:space="preserve">community at </w:t>
      </w:r>
      <w:r>
        <w:rPr>
          <w:rFonts w:ascii="Arial" w:hAnsi="Arial" w:cs="Arial"/>
          <w:i/>
          <w:sz w:val="22"/>
          <w:szCs w:val="22"/>
        </w:rPr>
        <w:t xml:space="preserve">a local </w:t>
      </w:r>
      <w:r w:rsidRPr="00BF0789">
        <w:rPr>
          <w:rFonts w:ascii="Arial" w:hAnsi="Arial" w:cs="Arial"/>
          <w:i/>
          <w:sz w:val="22"/>
          <w:szCs w:val="22"/>
        </w:rPr>
        <w:t>level.</w:t>
      </w:r>
    </w:p>
    <w:p w14:paraId="756C861A" w14:textId="77777777" w:rsidR="002D75E0" w:rsidRPr="00BF0789" w:rsidRDefault="002D75E0" w:rsidP="002D75E0">
      <w:pPr>
        <w:jc w:val="both"/>
        <w:rPr>
          <w:rFonts w:ascii="Arial" w:hAnsi="Arial" w:cs="Arial"/>
          <w:i/>
          <w:sz w:val="22"/>
          <w:szCs w:val="22"/>
        </w:rPr>
      </w:pPr>
    </w:p>
    <w:p w14:paraId="5F61869C" w14:textId="77777777" w:rsidR="002D75E0" w:rsidRPr="00BF0789" w:rsidRDefault="002D75E0" w:rsidP="002D75E0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.…………………………………………………………………………………………………..………………….…</w:t>
      </w:r>
    </w:p>
    <w:p w14:paraId="3B75EF8E" w14:textId="77777777" w:rsidR="002D75E0" w:rsidRPr="00BF0789" w:rsidRDefault="002D75E0" w:rsidP="002D75E0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.…………………………………………………………………………………………………..…………….………</w:t>
      </w:r>
    </w:p>
    <w:p w14:paraId="3673EF1B" w14:textId="77777777" w:rsidR="002D75E0" w:rsidRPr="00BF0789" w:rsidRDefault="002D75E0" w:rsidP="002D75E0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.…………………………………………………………………………………………………..………………….…</w:t>
      </w:r>
    </w:p>
    <w:p w14:paraId="18A8B474" w14:textId="77777777" w:rsidR="002D75E0" w:rsidRPr="00BF0789" w:rsidRDefault="002D75E0" w:rsidP="002D75E0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Demonstrated achievements of the nominee and the work for which he/she is being nominated.</w:t>
      </w:r>
    </w:p>
    <w:p w14:paraId="1B1F9139" w14:textId="77777777" w:rsidR="002D75E0" w:rsidRPr="00BF0789" w:rsidRDefault="002D75E0" w:rsidP="002D75E0">
      <w:pPr>
        <w:jc w:val="both"/>
        <w:rPr>
          <w:rFonts w:ascii="Arial" w:hAnsi="Arial" w:cs="Arial"/>
          <w:i/>
          <w:sz w:val="22"/>
          <w:szCs w:val="22"/>
        </w:rPr>
      </w:pPr>
    </w:p>
    <w:p w14:paraId="2512EB56" w14:textId="77777777" w:rsidR="002D75E0" w:rsidRPr="00BF0789" w:rsidRDefault="002D75E0" w:rsidP="002D75E0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.…………………………………………………………………………………………………..………………….…</w:t>
      </w:r>
    </w:p>
    <w:p w14:paraId="61DAFB7C" w14:textId="77777777" w:rsidR="002D75E0" w:rsidRPr="00BF0789" w:rsidRDefault="002D75E0" w:rsidP="002D75E0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.…………………………………………………………………………………………………..…………….………</w:t>
      </w:r>
    </w:p>
    <w:p w14:paraId="28EEBB8F" w14:textId="77777777" w:rsidR="002D75E0" w:rsidRPr="00BF0789" w:rsidRDefault="002D75E0" w:rsidP="002D75E0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.…………………………………………………………………………………………………..………………….…</w:t>
      </w:r>
    </w:p>
    <w:p w14:paraId="699E2BEC" w14:textId="77777777" w:rsidR="002D75E0" w:rsidRPr="00BF0789" w:rsidRDefault="002D75E0" w:rsidP="002D75E0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 xml:space="preserve">.…………………………………………………………………………………………………..…………….……… </w:t>
      </w:r>
    </w:p>
    <w:p w14:paraId="7407E7CE" w14:textId="77777777" w:rsidR="002D75E0" w:rsidRPr="00BF0789" w:rsidRDefault="002D75E0" w:rsidP="002D75E0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Demonstrated qualities (attitude, support provide</w:t>
      </w:r>
      <w:r>
        <w:rPr>
          <w:rFonts w:ascii="Arial" w:hAnsi="Arial" w:cs="Arial"/>
          <w:i/>
          <w:sz w:val="22"/>
          <w:szCs w:val="22"/>
        </w:rPr>
        <w:t>d, initiative) in their role as a RCSD Teacher.</w:t>
      </w:r>
    </w:p>
    <w:p w14:paraId="6E54B954" w14:textId="77777777" w:rsidR="002D75E0" w:rsidRPr="00BF0789" w:rsidRDefault="002D75E0" w:rsidP="002D75E0">
      <w:pPr>
        <w:jc w:val="both"/>
        <w:rPr>
          <w:rFonts w:ascii="Arial" w:hAnsi="Arial" w:cs="Arial"/>
          <w:i/>
          <w:sz w:val="22"/>
          <w:szCs w:val="22"/>
        </w:rPr>
      </w:pPr>
    </w:p>
    <w:p w14:paraId="4356B025" w14:textId="77777777" w:rsidR="002D75E0" w:rsidRPr="00BF0789" w:rsidRDefault="002D75E0" w:rsidP="002D75E0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.…………………………………………………………………………………………………..………………….…</w:t>
      </w:r>
    </w:p>
    <w:p w14:paraId="6FB0532E" w14:textId="77777777" w:rsidR="002D75E0" w:rsidRPr="00BF0789" w:rsidRDefault="002D75E0" w:rsidP="002D75E0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.…………………………………………………………………………………………………..…………….………</w:t>
      </w:r>
    </w:p>
    <w:p w14:paraId="5A740073" w14:textId="77777777" w:rsidR="002D75E0" w:rsidRPr="00BF0789" w:rsidRDefault="002D75E0" w:rsidP="002D75E0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.…………………………………………………………………………………………………..………………….…</w:t>
      </w:r>
    </w:p>
    <w:p w14:paraId="2F42159E" w14:textId="77777777" w:rsidR="002D75E0" w:rsidRPr="00BF0789" w:rsidRDefault="002D75E0" w:rsidP="002D75E0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.…………………………………………………………………………………………………..………………….…</w:t>
      </w:r>
    </w:p>
    <w:p w14:paraId="15442013" w14:textId="77777777" w:rsidR="002D75E0" w:rsidRPr="00BF0789" w:rsidRDefault="002D75E0" w:rsidP="002D75E0">
      <w:pPr>
        <w:jc w:val="both"/>
        <w:rPr>
          <w:rFonts w:ascii="Arial" w:hAnsi="Arial" w:cs="Arial"/>
          <w:i/>
          <w:sz w:val="22"/>
          <w:szCs w:val="22"/>
        </w:rPr>
      </w:pPr>
    </w:p>
    <w:p w14:paraId="718F2BED" w14:textId="77777777" w:rsidR="002D75E0" w:rsidRPr="00BF0789" w:rsidRDefault="002D75E0" w:rsidP="002D75E0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Demonstrated evidence of innovation, initiative or obstacles that the nominee may have had to overcome to achieve their outcomes.</w:t>
      </w:r>
    </w:p>
    <w:p w14:paraId="1C9517B0" w14:textId="77777777" w:rsidR="002D75E0" w:rsidRPr="004949EF" w:rsidRDefault="002D75E0" w:rsidP="002D75E0">
      <w:pPr>
        <w:jc w:val="both"/>
        <w:rPr>
          <w:rFonts w:ascii="Arial" w:hAnsi="Arial" w:cs="Arial"/>
          <w:sz w:val="22"/>
          <w:szCs w:val="22"/>
        </w:rPr>
      </w:pPr>
    </w:p>
    <w:p w14:paraId="1EBA86B1" w14:textId="77777777" w:rsidR="002D75E0" w:rsidRPr="004949EF" w:rsidRDefault="002D75E0" w:rsidP="002D75E0">
      <w:pPr>
        <w:spacing w:after="240" w:line="360" w:lineRule="auto"/>
        <w:ind w:right="-37"/>
        <w:jc w:val="both"/>
        <w:rPr>
          <w:rFonts w:ascii="Arial" w:hAnsi="Arial" w:cs="Arial"/>
          <w:sz w:val="22"/>
          <w:szCs w:val="22"/>
        </w:rPr>
      </w:pPr>
      <w:r w:rsidRPr="004949EF"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.…………………………………………………………………………………………………..………………….…</w:t>
      </w:r>
    </w:p>
    <w:p w14:paraId="74CE0046" w14:textId="77777777" w:rsidR="002D75E0" w:rsidRPr="004949EF" w:rsidRDefault="002D75E0" w:rsidP="002D75E0">
      <w:pPr>
        <w:spacing w:after="240" w:line="360" w:lineRule="auto"/>
        <w:ind w:right="-37"/>
        <w:jc w:val="both"/>
        <w:rPr>
          <w:rFonts w:ascii="Arial" w:hAnsi="Arial" w:cs="Arial"/>
          <w:sz w:val="22"/>
          <w:szCs w:val="22"/>
        </w:rPr>
      </w:pPr>
      <w:r w:rsidRPr="004949EF"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.…………………………………………………………………………………………………..…………….………</w:t>
      </w:r>
    </w:p>
    <w:p w14:paraId="1DED84AD" w14:textId="77777777" w:rsidR="002D75E0" w:rsidRPr="004949EF" w:rsidRDefault="002D75E0" w:rsidP="002D75E0">
      <w:pPr>
        <w:spacing w:after="240" w:line="360" w:lineRule="auto"/>
        <w:ind w:right="-37"/>
        <w:jc w:val="both"/>
        <w:rPr>
          <w:rFonts w:ascii="Arial" w:hAnsi="Arial" w:cs="Arial"/>
          <w:sz w:val="22"/>
          <w:szCs w:val="22"/>
        </w:rPr>
      </w:pPr>
      <w:r w:rsidRPr="004949EF"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.…………………………………………………………………………………………………..………………….…</w:t>
      </w:r>
    </w:p>
    <w:p w14:paraId="678D4A85" w14:textId="67F88957" w:rsidR="00C255CC" w:rsidRDefault="002D75E0" w:rsidP="002D75E0">
      <w:pPr>
        <w:spacing w:after="240" w:line="360" w:lineRule="auto"/>
        <w:ind w:right="-37"/>
        <w:jc w:val="both"/>
        <w:rPr>
          <w:rFonts w:ascii="Arial" w:hAnsi="Arial" w:cs="Arial"/>
          <w:sz w:val="22"/>
          <w:szCs w:val="22"/>
        </w:rPr>
      </w:pPr>
      <w:r w:rsidRPr="004949EF">
        <w:rPr>
          <w:rFonts w:ascii="Arial" w:hAnsi="Arial" w:cs="Arial"/>
          <w:sz w:val="22"/>
          <w:szCs w:val="22"/>
        </w:rPr>
        <w:t xml:space="preserve">.…………………………………………………………………………………………………..…………….……… </w:t>
      </w:r>
    </w:p>
    <w:p w14:paraId="44B9B602" w14:textId="238837AE" w:rsidR="002D75E0" w:rsidRPr="002D75E0" w:rsidRDefault="002D75E0" w:rsidP="002D75E0">
      <w:pPr>
        <w:spacing w:after="240" w:line="360" w:lineRule="auto"/>
        <w:ind w:right="-37"/>
        <w:jc w:val="both"/>
        <w:rPr>
          <w:rFonts w:ascii="Arial" w:hAnsi="Arial" w:cs="Arial"/>
          <w:sz w:val="22"/>
          <w:szCs w:val="22"/>
        </w:rPr>
      </w:pPr>
      <w:r w:rsidRPr="004949E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…………………………………………………………………………………………………..…………….………</w:t>
      </w:r>
    </w:p>
    <w:sectPr w:rsidR="002D75E0" w:rsidRPr="002D75E0" w:rsidSect="002D75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67D1A"/>
    <w:multiLevelType w:val="hybridMultilevel"/>
    <w:tmpl w:val="2252F81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E0"/>
    <w:rsid w:val="00151368"/>
    <w:rsid w:val="002D75E0"/>
    <w:rsid w:val="00385929"/>
    <w:rsid w:val="003C70E9"/>
    <w:rsid w:val="004F30B9"/>
    <w:rsid w:val="00A474B9"/>
    <w:rsid w:val="00C2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40D8D"/>
  <w15:chartTrackingRefBased/>
  <w15:docId w15:val="{9CB6216C-789E-A74B-B078-54398969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75E0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4B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4B9"/>
    <w:rPr>
      <w:rFonts w:ascii="Times New Roman" w:eastAsia="Times New Roman" w:hAnsi="Times New Roman" w:cs="Times New Roman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Gerber</dc:creator>
  <cp:keywords/>
  <dc:description/>
  <cp:lastModifiedBy>Bill Gerber</cp:lastModifiedBy>
  <cp:revision>4</cp:revision>
  <cp:lastPrinted>2019-03-13T17:24:00Z</cp:lastPrinted>
  <dcterms:created xsi:type="dcterms:W3CDTF">2019-03-12T17:09:00Z</dcterms:created>
  <dcterms:modified xsi:type="dcterms:W3CDTF">2019-03-13T18:31:00Z</dcterms:modified>
</cp:coreProperties>
</file>